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B7" w:rsidRPr="00786FB7" w:rsidRDefault="00786FB7" w:rsidP="00786FB7">
      <w:pPr>
        <w:pStyle w:val="Bezproreda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FB7">
        <w:rPr>
          <w:rFonts w:ascii="Times New Roman" w:hAnsi="Times New Roman" w:cs="Times New Roman"/>
          <w:i/>
          <w:sz w:val="28"/>
          <w:szCs w:val="28"/>
          <w:u w:val="single"/>
        </w:rPr>
        <w:t xml:space="preserve">POPIS NASTAVNIH JEDINICA ZA DRUGI RAZRED OSNOVNE ŠKOLE </w:t>
      </w:r>
    </w:p>
    <w:p w:rsidR="00786FB7" w:rsidRPr="00786FB7" w:rsidRDefault="00786FB7" w:rsidP="00786FB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86FB7">
        <w:rPr>
          <w:rFonts w:ascii="Times New Roman" w:hAnsi="Times New Roman" w:cs="Times New Roman"/>
          <w:sz w:val="28"/>
          <w:szCs w:val="28"/>
        </w:rPr>
        <w:t>(PRVO POLUGODIŠTE)</w:t>
      </w:r>
    </w:p>
    <w:p w:rsidR="00786FB7" w:rsidRPr="00786FB7" w:rsidRDefault="00786F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60"/>
        <w:gridCol w:w="2262"/>
        <w:gridCol w:w="2907"/>
      </w:tblGrid>
      <w:tr w:rsidR="00786FB7" w:rsidRPr="00786FB7" w:rsidTr="00AB1D59">
        <w:tc>
          <w:tcPr>
            <w:tcW w:w="1951" w:type="dxa"/>
            <w:tcBorders>
              <w:bottom w:val="single" w:sz="4" w:space="0" w:color="auto"/>
            </w:tcBorders>
          </w:tcPr>
          <w:p w:rsidR="00786FB7" w:rsidRPr="00AB1D59" w:rsidRDefault="00786F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Nastavna cjelina</w:t>
            </w:r>
          </w:p>
        </w:tc>
        <w:tc>
          <w:tcPr>
            <w:tcW w:w="2060" w:type="dxa"/>
          </w:tcPr>
          <w:p w:rsidR="00786FB7" w:rsidRPr="00AB1D59" w:rsidRDefault="00786F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Nastavna tema</w:t>
            </w:r>
          </w:p>
        </w:tc>
        <w:tc>
          <w:tcPr>
            <w:tcW w:w="2262" w:type="dxa"/>
          </w:tcPr>
          <w:p w:rsidR="00786FB7" w:rsidRPr="00AB1D59" w:rsidRDefault="00786F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Nastavna jedinica</w:t>
            </w:r>
          </w:p>
        </w:tc>
        <w:tc>
          <w:tcPr>
            <w:tcW w:w="2907" w:type="dxa"/>
          </w:tcPr>
          <w:p w:rsidR="00AB1D59" w:rsidRDefault="00786F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Autor pisane pripreme </w:t>
            </w:r>
          </w:p>
          <w:p w:rsidR="00786FB7" w:rsidRPr="00AB1D59" w:rsidRDefault="00786F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D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 ime i prezime, škola)</w:t>
            </w:r>
          </w:p>
        </w:tc>
      </w:tr>
      <w:tr w:rsidR="005E7DDA" w:rsidRPr="00786FB7" w:rsidTr="00AB1D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DDA" w:rsidRPr="00F538E8" w:rsidRDefault="005E7DDA" w:rsidP="005E7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FB7" w:rsidRPr="00F538E8" w:rsidRDefault="005E7DDA" w:rsidP="005E7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="00786FB7" w:rsidRPr="00F538E8">
              <w:rPr>
                <w:rFonts w:ascii="Times New Roman" w:hAnsi="Times New Roman" w:cs="Times New Roman"/>
                <w:b/>
                <w:sz w:val="28"/>
                <w:szCs w:val="28"/>
              </w:rPr>
              <w:t>PONOVNO SMO ZAJEDNO</w:t>
            </w:r>
          </w:p>
        </w:tc>
        <w:tc>
          <w:tcPr>
            <w:tcW w:w="2060" w:type="dxa"/>
            <w:tcBorders>
              <w:left w:val="single" w:sz="4" w:space="0" w:color="auto"/>
              <w:bottom w:val="nil"/>
            </w:tcBorders>
          </w:tcPr>
          <w:p w:rsidR="005E7DDA" w:rsidRPr="00F538E8" w:rsidRDefault="005E7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6FB7" w:rsidRPr="00F538E8" w:rsidRDefault="00786F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Gradimo zajedništvo i prijateljstvo </w:t>
            </w:r>
          </w:p>
        </w:tc>
        <w:tc>
          <w:tcPr>
            <w:tcW w:w="2262" w:type="dxa"/>
          </w:tcPr>
          <w:p w:rsidR="00786FB7" w:rsidRPr="005E7DDA" w:rsidRDefault="00786FB7" w:rsidP="00786F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A">
              <w:rPr>
                <w:rFonts w:ascii="Times New Roman" w:hAnsi="Times New Roman" w:cs="Times New Roman"/>
                <w:sz w:val="24"/>
                <w:szCs w:val="24"/>
              </w:rPr>
              <w:t>Gradimo zajedništvo i prijateljstvo</w:t>
            </w:r>
          </w:p>
        </w:tc>
        <w:tc>
          <w:tcPr>
            <w:tcW w:w="2907" w:type="dxa"/>
          </w:tcPr>
          <w:p w:rsidR="00786FB7" w:rsidRPr="007F0CEC" w:rsidRDefault="009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Ivica Begović, A.G. Matoš, Vinkovci</w:t>
            </w:r>
          </w:p>
          <w:p w:rsidR="009172FD" w:rsidRPr="007F0CEC" w:rsidRDefault="009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Anamarija Josić, N. Tesla, Mirkovci</w:t>
            </w:r>
          </w:p>
        </w:tc>
      </w:tr>
      <w:tr w:rsidR="005E7DDA" w:rsidRPr="00786FB7" w:rsidTr="00AB1D59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5E7DDA" w:rsidRDefault="00786FB7" w:rsidP="00786F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A">
              <w:rPr>
                <w:rFonts w:ascii="Times New Roman" w:hAnsi="Times New Roman" w:cs="Times New Roman"/>
                <w:sz w:val="24"/>
                <w:szCs w:val="24"/>
              </w:rPr>
              <w:t>Kada prijateljstvo prestaje?</w:t>
            </w:r>
          </w:p>
          <w:p w:rsidR="00786FB7" w:rsidRPr="005E7DDA" w:rsidRDefault="00786FB7" w:rsidP="0078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786FB7" w:rsidRPr="007F0CEC" w:rsidRDefault="009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Marina Radman Kelava, A.G. Matoš, Vinkovci</w:t>
            </w:r>
          </w:p>
          <w:p w:rsidR="009172FD" w:rsidRPr="007F0CEC" w:rsidRDefault="009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Martina Milić, Tordinci</w:t>
            </w:r>
          </w:p>
        </w:tc>
      </w:tr>
      <w:tr w:rsidR="005E7DDA" w:rsidRPr="00786FB7" w:rsidTr="00AB1D59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7" w:rsidRPr="00F538E8" w:rsidRDefault="0078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DDA" w:rsidRPr="00F538E8" w:rsidRDefault="005E7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DDA" w:rsidRPr="00F538E8" w:rsidRDefault="005E7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5E7DDA" w:rsidRDefault="00786FB7" w:rsidP="00786F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A">
              <w:rPr>
                <w:rFonts w:ascii="Times New Roman" w:hAnsi="Times New Roman" w:cs="Times New Roman"/>
                <w:sz w:val="24"/>
                <w:szCs w:val="24"/>
              </w:rPr>
              <w:t>Svatko je od nas neprocjenjivo blago</w:t>
            </w:r>
          </w:p>
        </w:tc>
        <w:tc>
          <w:tcPr>
            <w:tcW w:w="2907" w:type="dxa"/>
          </w:tcPr>
          <w:p w:rsidR="00786FB7" w:rsidRPr="007F0CEC" w:rsidRDefault="009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Tatjana Adžić, A.G. Matoš, Vinkovci</w:t>
            </w:r>
          </w:p>
          <w:p w:rsidR="009172FD" w:rsidRPr="007F0CEC" w:rsidRDefault="0091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Zdravka Raguž, Retkovci</w:t>
            </w:r>
          </w:p>
        </w:tc>
      </w:tr>
      <w:tr w:rsidR="005E7DDA" w:rsidRPr="00786FB7" w:rsidTr="00AB1D59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DDA" w:rsidRPr="00F538E8" w:rsidRDefault="005E7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6FB7" w:rsidRPr="00F538E8" w:rsidRDefault="005E7D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Isus nam daje snagu i sigurnost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5E7DDA" w:rsidRDefault="005E7DDA" w:rsidP="005E7DD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A">
              <w:rPr>
                <w:rFonts w:ascii="Times New Roman" w:hAnsi="Times New Roman" w:cs="Times New Roman"/>
                <w:sz w:val="24"/>
                <w:szCs w:val="24"/>
              </w:rPr>
              <w:t>Isus nam daje snagu i sigurnost</w:t>
            </w:r>
          </w:p>
        </w:tc>
        <w:tc>
          <w:tcPr>
            <w:tcW w:w="2907" w:type="dxa"/>
          </w:tcPr>
          <w:p w:rsidR="00786FB7" w:rsidRPr="007F0CEC" w:rsidRDefault="00EE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Tatjana Adžić, A.G. Matoš, Vinkovci</w:t>
            </w:r>
          </w:p>
          <w:p w:rsidR="00EE2CC2" w:rsidRPr="007F0CEC" w:rsidRDefault="00EE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Vladimir Mudri, I. B. Mažuranić, Andrijaševci</w:t>
            </w:r>
          </w:p>
        </w:tc>
      </w:tr>
      <w:tr w:rsidR="00786FB7" w:rsidRPr="00786FB7" w:rsidTr="007F0CEC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786FB7" w:rsidRPr="00F538E8" w:rsidRDefault="0078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786FB7" w:rsidRPr="00786FB7" w:rsidRDefault="00786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86FB7" w:rsidRPr="005E7DDA" w:rsidRDefault="005E7DDA" w:rsidP="005E7DD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DDA">
              <w:rPr>
                <w:rFonts w:ascii="Times New Roman" w:hAnsi="Times New Roman" w:cs="Times New Roman"/>
                <w:sz w:val="24"/>
                <w:szCs w:val="24"/>
              </w:rPr>
              <w:t>Isus pomaže svojim prijateljima</w:t>
            </w:r>
          </w:p>
        </w:tc>
        <w:tc>
          <w:tcPr>
            <w:tcW w:w="2907" w:type="dxa"/>
          </w:tcPr>
          <w:p w:rsidR="00786FB7" w:rsidRPr="007F0CEC" w:rsidRDefault="00EE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BrankaTomić, A. Cesarec, Ivankovo</w:t>
            </w:r>
          </w:p>
          <w:p w:rsidR="00EE2CC2" w:rsidRPr="007F0CEC" w:rsidRDefault="00EE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Ivana Grubišić, I.B. Mažuranić, Andrijaševci</w:t>
            </w:r>
          </w:p>
        </w:tc>
      </w:tr>
      <w:tr w:rsidR="00786FB7" w:rsidRPr="00786FB7" w:rsidTr="007F0CE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AB1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sz w:val="28"/>
                <w:szCs w:val="28"/>
              </w:rPr>
              <w:t>II. BOG JE ČUDESNO STVORIO SVIJET I LJUDE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:rsidR="00786FB7" w:rsidRPr="00F538E8" w:rsidRDefault="00AB1D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Biblija je najljepša knjiga</w:t>
            </w:r>
          </w:p>
        </w:tc>
        <w:tc>
          <w:tcPr>
            <w:tcW w:w="2262" w:type="dxa"/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Biblija je najljepša knjiga</w:t>
            </w:r>
          </w:p>
        </w:tc>
        <w:tc>
          <w:tcPr>
            <w:tcW w:w="2907" w:type="dxa"/>
          </w:tcPr>
          <w:p w:rsidR="00786FB7" w:rsidRPr="007F0CEC" w:rsidRDefault="00EE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Katarina Bodalec, J. Kozarca, Vinkovci</w:t>
            </w:r>
          </w:p>
        </w:tc>
      </w:tr>
      <w:tr w:rsidR="00786FB7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AB1D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Svijet je čudesan i tajnovit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Bog Stvoritelj</w:t>
            </w:r>
          </w:p>
        </w:tc>
        <w:tc>
          <w:tcPr>
            <w:tcW w:w="2907" w:type="dxa"/>
          </w:tcPr>
          <w:p w:rsidR="00786FB7" w:rsidRPr="007F0CEC" w:rsidRDefault="00EE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Josip Kešinović, J. Kozarca, Vinkovci</w:t>
            </w:r>
          </w:p>
          <w:p w:rsidR="00EE2CC2" w:rsidRPr="007F0CEC" w:rsidRDefault="00EE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Marijana Karačić, A. Cesarca, Ivankovo</w:t>
            </w:r>
          </w:p>
        </w:tc>
      </w:tr>
      <w:tr w:rsidR="00786FB7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Čudesni Božji svijet</w:t>
            </w:r>
          </w:p>
        </w:tc>
        <w:tc>
          <w:tcPr>
            <w:tcW w:w="2907" w:type="dxa"/>
          </w:tcPr>
          <w:p w:rsidR="00786FB7" w:rsidRPr="007F0CEC" w:rsidRDefault="00EE2CC2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Marica Vrkić, A.G. Matoš, Vinkovci</w:t>
            </w:r>
          </w:p>
          <w:p w:rsidR="00EE2CC2" w:rsidRPr="007F0CEC" w:rsidRDefault="00EE2CC2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Tomislav Savić, S. Cvrkovića, Stari Mikanovci</w:t>
            </w:r>
          </w:p>
        </w:tc>
      </w:tr>
      <w:tr w:rsidR="00786FB7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Čovjek je divno Božje stvorenje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Božje dijete</w:t>
            </w:r>
          </w:p>
        </w:tc>
        <w:tc>
          <w:tcPr>
            <w:tcW w:w="2907" w:type="dxa"/>
          </w:tcPr>
          <w:p w:rsidR="00786FB7" w:rsidRPr="007F0CEC" w:rsidRDefault="00EE2CC2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s. Ida Malnar, Vođinci</w:t>
            </w:r>
          </w:p>
          <w:p w:rsidR="00EE2CC2" w:rsidRPr="007F0CEC" w:rsidRDefault="00EE2CC2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Ivana Grubišić, I.B. Mažuranić, Andrijaševci</w:t>
            </w:r>
          </w:p>
        </w:tc>
      </w:tr>
      <w:tr w:rsidR="00786FB7" w:rsidRPr="00786FB7" w:rsidTr="0095376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Različiti smo, a ipak nas mnogo toga povezuje</w:t>
            </w:r>
          </w:p>
        </w:tc>
        <w:tc>
          <w:tcPr>
            <w:tcW w:w="2907" w:type="dxa"/>
          </w:tcPr>
          <w:p w:rsidR="00786FB7" w:rsidRPr="007F0CEC" w:rsidRDefault="00EE2CC2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Nevenka Iličić, I.G. Kovačić, Vinkovci</w:t>
            </w:r>
          </w:p>
          <w:p w:rsidR="00EE2CC2" w:rsidRPr="007F0CEC" w:rsidRDefault="00EE2CC2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Zdravka Raguž, Retkovci</w:t>
            </w:r>
          </w:p>
        </w:tc>
      </w:tr>
      <w:tr w:rsidR="00786FB7" w:rsidRPr="00786FB7" w:rsidTr="009537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Ljudi nisu poslušali Boga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Ljudi</w:t>
            </w:r>
            <w:r w:rsidR="00EE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 xml:space="preserve">nisu poslušali Boga </w:t>
            </w:r>
          </w:p>
          <w:p w:rsidR="00953760" w:rsidRPr="009172FD" w:rsidRDefault="00953760" w:rsidP="00953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786FB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Anita Bašić, I.G. Kovačić, Vinkovci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Jelena Jović, N. Tesle, Mirkovci</w:t>
            </w:r>
          </w:p>
        </w:tc>
      </w:tr>
      <w:tr w:rsidR="00953760" w:rsidRPr="00786FB7" w:rsidTr="0095376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60" w:rsidRPr="00F538E8" w:rsidRDefault="00953760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60" w:rsidRPr="00F538E8" w:rsidRDefault="00953760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953760" w:rsidRDefault="00953760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Prijateljstvo između Boga i ljudi</w:t>
            </w:r>
          </w:p>
          <w:p w:rsidR="00953760" w:rsidRPr="009172FD" w:rsidRDefault="00953760" w:rsidP="0095376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953760" w:rsidRDefault="00953760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Milić, Tordinci </w:t>
            </w:r>
          </w:p>
          <w:p w:rsidR="00953760" w:rsidRPr="007F0CEC" w:rsidRDefault="00953760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Volf, I. Mažuranića, Vinkovci</w:t>
            </w:r>
          </w:p>
        </w:tc>
      </w:tr>
      <w:tr w:rsidR="00786FB7" w:rsidRPr="00786FB7" w:rsidTr="009537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Ljudi velike vjere na Božjem putu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Noa je slušao Boga</w:t>
            </w:r>
          </w:p>
        </w:tc>
        <w:tc>
          <w:tcPr>
            <w:tcW w:w="2907" w:type="dxa"/>
          </w:tcPr>
          <w:p w:rsidR="00786FB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Katarina Bodalec, J. Kozarca, Vinkovci</w:t>
            </w:r>
          </w:p>
        </w:tc>
      </w:tr>
      <w:tr w:rsidR="00786FB7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Abraham vjeruje Bogu</w:t>
            </w:r>
          </w:p>
        </w:tc>
        <w:tc>
          <w:tcPr>
            <w:tcW w:w="2907" w:type="dxa"/>
          </w:tcPr>
          <w:p w:rsidR="00786FB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Marica Vrkić, A.G. Matoš, Vinkovci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Ivan p. Poleto, B. Kašića, Vinkovci</w:t>
            </w:r>
          </w:p>
        </w:tc>
      </w:tr>
      <w:tr w:rsidR="00786FB7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B7" w:rsidRPr="00F538E8" w:rsidRDefault="00786FB7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Josip Egipatski na Božjem putu</w:t>
            </w:r>
          </w:p>
        </w:tc>
        <w:tc>
          <w:tcPr>
            <w:tcW w:w="2907" w:type="dxa"/>
          </w:tcPr>
          <w:p w:rsidR="00786FB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Snježana Jelaš, A. Cesarec, Ivankovo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Željko Đukić, I. Mažuranića, Vinkovci</w:t>
            </w:r>
          </w:p>
        </w:tc>
      </w:tr>
      <w:tr w:rsidR="00786FB7" w:rsidRPr="00786FB7" w:rsidTr="007F0CE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FB7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ISUS- DAR BOŽJI ZEMLJI I LJUDIMA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</w:tcPr>
          <w:p w:rsidR="00786FB7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Izraelski narod očekuje Mesiju</w:t>
            </w:r>
          </w:p>
        </w:tc>
        <w:tc>
          <w:tcPr>
            <w:tcW w:w="2262" w:type="dxa"/>
          </w:tcPr>
          <w:p w:rsidR="00786FB7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Izraelski narod očekuje Mesiju</w:t>
            </w:r>
          </w:p>
        </w:tc>
        <w:tc>
          <w:tcPr>
            <w:tcW w:w="2907" w:type="dxa"/>
          </w:tcPr>
          <w:p w:rsidR="00786FB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Branka Tomić, Zrinski, Nuštar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Ivica Begović, A.G. Matoš, Vinkovci</w:t>
            </w:r>
          </w:p>
        </w:tc>
      </w:tr>
      <w:tr w:rsidR="00AB1D59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Ljudi žive u nadi i iščekivanju</w:t>
            </w:r>
          </w:p>
        </w:tc>
        <w:tc>
          <w:tcPr>
            <w:tcW w:w="2262" w:type="dxa"/>
          </w:tcPr>
          <w:p w:rsidR="00AB1D59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 xml:space="preserve"> Ljudi žive u nadi i iščekivanju</w:t>
            </w:r>
          </w:p>
        </w:tc>
        <w:tc>
          <w:tcPr>
            <w:tcW w:w="2907" w:type="dxa"/>
          </w:tcPr>
          <w:p w:rsidR="00AB1D59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Marina Radman Kelava, A.G. Matoš, Vinkovci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Petar Delaš, M. Gubec, Jarmina</w:t>
            </w:r>
          </w:p>
        </w:tc>
      </w:tr>
      <w:tr w:rsidR="00AB1D59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Isus je očekivani Spasitelj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B1D59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Rođenje Isusovo</w:t>
            </w:r>
          </w:p>
        </w:tc>
        <w:tc>
          <w:tcPr>
            <w:tcW w:w="2907" w:type="dxa"/>
          </w:tcPr>
          <w:p w:rsidR="00AB1D59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s. Nevenka Kudić, V. Nazor, Vinkovci</w:t>
            </w:r>
          </w:p>
          <w:p w:rsidR="00E55174" w:rsidRPr="007F0CEC" w:rsidRDefault="00E55174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Ida Malnar, Vođinci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Željko Đukić, I. Mažuranića, Vinkovci</w:t>
            </w:r>
          </w:p>
        </w:tc>
      </w:tr>
      <w:tr w:rsidR="00AB1D59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B1D59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Sveta obitelj</w:t>
            </w:r>
          </w:p>
        </w:tc>
        <w:tc>
          <w:tcPr>
            <w:tcW w:w="2907" w:type="dxa"/>
          </w:tcPr>
          <w:p w:rsidR="00AB1D59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s. Nevenka Kudić, V. Nazora, Vinkovci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Marija Lovrić, B. Kašić, Vinkovci</w:t>
            </w:r>
          </w:p>
        </w:tc>
      </w:tr>
      <w:tr w:rsidR="00AB1D59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Mudraci traže Isusa </w:t>
            </w:r>
          </w:p>
        </w:tc>
        <w:tc>
          <w:tcPr>
            <w:tcW w:w="2262" w:type="dxa"/>
          </w:tcPr>
          <w:p w:rsidR="00AB1D59" w:rsidRPr="009172FD" w:rsidRDefault="00AB1D59" w:rsidP="00AB1D5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Mudraci traže Isusa</w:t>
            </w:r>
          </w:p>
        </w:tc>
        <w:tc>
          <w:tcPr>
            <w:tcW w:w="2907" w:type="dxa"/>
          </w:tcPr>
          <w:p w:rsidR="00AB1D59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Anamarija Josić, N. Tesla, Mirkovci</w:t>
            </w:r>
          </w:p>
          <w:p w:rsidR="000D28D7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Ana Volf, I. Mažuranića, Vinkovci</w:t>
            </w:r>
          </w:p>
        </w:tc>
      </w:tr>
      <w:tr w:rsidR="00AB1D59" w:rsidRPr="00786FB7" w:rsidTr="007F0CE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sz w:val="28"/>
                <w:szCs w:val="28"/>
              </w:rPr>
              <w:t>IV. ISUSOVI PRIJATELJI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9172FD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Mnogi su povjerovali Isusovoj ljubavi i dobroti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B1D59" w:rsidRPr="009172FD" w:rsidRDefault="009172FD" w:rsidP="009172F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Navještaj Isusove ljubavi</w:t>
            </w:r>
          </w:p>
        </w:tc>
        <w:tc>
          <w:tcPr>
            <w:tcW w:w="2907" w:type="dxa"/>
          </w:tcPr>
          <w:p w:rsidR="00AB1D59" w:rsidRPr="007F0CEC" w:rsidRDefault="000D28D7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Nevenka Iličić, I.G. Kovačić, Vinkovci</w:t>
            </w:r>
          </w:p>
          <w:p w:rsidR="000D28D7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Leo Volf, Zrinski, Nuštar</w:t>
            </w:r>
          </w:p>
        </w:tc>
      </w:tr>
      <w:tr w:rsidR="00AB1D59" w:rsidRPr="00786FB7" w:rsidTr="007F0CE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B1D59" w:rsidRPr="009172FD" w:rsidRDefault="009172FD" w:rsidP="009172F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Mnogi su povjerovali Isusovoj ljubavi</w:t>
            </w:r>
          </w:p>
        </w:tc>
        <w:tc>
          <w:tcPr>
            <w:tcW w:w="2907" w:type="dxa"/>
          </w:tcPr>
          <w:p w:rsidR="00AB1D5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Tomislav Savić, S. Cvrkovića, Stari Mikanovci</w:t>
            </w:r>
          </w:p>
          <w:p w:rsidR="000970A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Anita Bašić, I.G. Kovačić, Vinkovci</w:t>
            </w:r>
          </w:p>
        </w:tc>
      </w:tr>
      <w:tr w:rsidR="00AB1D59" w:rsidRPr="00786FB7" w:rsidTr="00C0686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9172FD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Isus treba ljude za svoja djela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B1D59" w:rsidRDefault="009172FD" w:rsidP="009172F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Poziv učenicima</w:t>
            </w:r>
          </w:p>
          <w:p w:rsidR="00F538E8" w:rsidRPr="009172FD" w:rsidRDefault="00F538E8" w:rsidP="00F538E8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AB1D5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Branka Tomić, A. Cesarec, Ivankovo</w:t>
            </w:r>
          </w:p>
          <w:p w:rsidR="000970A9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Tatjana Piljanović, V. Nazor, Vinkovci</w:t>
            </w:r>
          </w:p>
          <w:p w:rsidR="00F538E8" w:rsidRPr="007F0CEC" w:rsidRDefault="00F538E8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59" w:rsidRPr="00786FB7" w:rsidTr="00C0686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59" w:rsidRPr="00F538E8" w:rsidRDefault="00AB1D5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AB1D59" w:rsidRPr="009172FD" w:rsidRDefault="009172FD" w:rsidP="009172F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Poslanje učenika</w:t>
            </w:r>
          </w:p>
        </w:tc>
        <w:tc>
          <w:tcPr>
            <w:tcW w:w="2907" w:type="dxa"/>
          </w:tcPr>
          <w:p w:rsidR="00AB1D5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Petar Delaš, M. Gubec, Jarmina</w:t>
            </w:r>
          </w:p>
          <w:p w:rsidR="000970A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Mihaela Špoljarić, Zrinski, Nuštar</w:t>
            </w:r>
          </w:p>
        </w:tc>
      </w:tr>
      <w:tr w:rsidR="009172FD" w:rsidRPr="00786FB7" w:rsidTr="00C0686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2FD" w:rsidRPr="00F538E8" w:rsidRDefault="009172FD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FD" w:rsidRPr="00F538E8" w:rsidRDefault="009172FD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9172FD" w:rsidRPr="009172FD" w:rsidRDefault="009172FD" w:rsidP="009172F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 xml:space="preserve">Isusovi učenici danas </w:t>
            </w:r>
          </w:p>
        </w:tc>
        <w:tc>
          <w:tcPr>
            <w:tcW w:w="2907" w:type="dxa"/>
          </w:tcPr>
          <w:p w:rsidR="009172FD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Marijana Karačić, A. Cesarec, Ivankovo</w:t>
            </w:r>
          </w:p>
          <w:p w:rsidR="000970A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Vladimir p. Vidović, B. Kašića, Vinkovci</w:t>
            </w:r>
          </w:p>
        </w:tc>
      </w:tr>
      <w:tr w:rsidR="000970A9" w:rsidRPr="00786FB7" w:rsidTr="00C0686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0A9" w:rsidRPr="00F538E8" w:rsidRDefault="000970A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0A9" w:rsidRPr="00F538E8" w:rsidRDefault="000970A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Novi zavjet pripovijeda o Isusovu životu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0970A9" w:rsidRPr="000970A9" w:rsidRDefault="000970A9" w:rsidP="000970A9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9">
              <w:rPr>
                <w:rFonts w:ascii="Times New Roman" w:hAnsi="Times New Roman" w:cs="Times New Roman"/>
                <w:sz w:val="24"/>
                <w:szCs w:val="24"/>
              </w:rPr>
              <w:t>Što govore Evanđelja?</w:t>
            </w:r>
          </w:p>
          <w:p w:rsidR="000970A9" w:rsidRPr="009172FD" w:rsidRDefault="000970A9" w:rsidP="000970A9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970A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Irena Karajko, S. Cvrkovića, Stari Mikanovci</w:t>
            </w:r>
          </w:p>
          <w:p w:rsidR="000970A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Leo Volf, Zrinski, Nuštar</w:t>
            </w:r>
          </w:p>
        </w:tc>
      </w:tr>
      <w:tr w:rsidR="000970A9" w:rsidRPr="00786FB7" w:rsidTr="00C0686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0A9" w:rsidRPr="00F538E8" w:rsidRDefault="000970A9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0A9" w:rsidRPr="00F538E8" w:rsidRDefault="000970A9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0970A9" w:rsidRPr="009172FD" w:rsidRDefault="000970A9" w:rsidP="009172F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2FD">
              <w:rPr>
                <w:rFonts w:ascii="Times New Roman" w:hAnsi="Times New Roman" w:cs="Times New Roman"/>
                <w:sz w:val="24"/>
                <w:szCs w:val="24"/>
              </w:rPr>
              <w:t>Apostoli pišu kršćanskim zajednicama</w:t>
            </w:r>
          </w:p>
        </w:tc>
        <w:tc>
          <w:tcPr>
            <w:tcW w:w="2907" w:type="dxa"/>
          </w:tcPr>
          <w:p w:rsidR="000970A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Marija Lovrić, B. Kašić, Vinkovci</w:t>
            </w:r>
          </w:p>
          <w:p w:rsidR="000970A9" w:rsidRPr="007F0CEC" w:rsidRDefault="000970A9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Vladimir Mudri, I. B. Mažuranić, Andrijaševci</w:t>
            </w:r>
          </w:p>
        </w:tc>
      </w:tr>
      <w:tr w:rsidR="006177CD" w:rsidRPr="00786FB7" w:rsidTr="00D86EB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D" w:rsidRPr="00F538E8" w:rsidRDefault="006177CD" w:rsidP="00BB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D" w:rsidRPr="00F538E8" w:rsidRDefault="006177CD" w:rsidP="00BB51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6177CD" w:rsidRPr="00D86EB6" w:rsidRDefault="00D86EB6" w:rsidP="00D86EB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 apostolska pripovijedaju o kršćanima</w:t>
            </w:r>
          </w:p>
        </w:tc>
        <w:tc>
          <w:tcPr>
            <w:tcW w:w="2907" w:type="dxa"/>
          </w:tcPr>
          <w:p w:rsidR="006177CD" w:rsidRDefault="00D86EB6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Piljanović, V. Nazor, Vinkovci</w:t>
            </w:r>
          </w:p>
          <w:p w:rsidR="00D86EB6" w:rsidRPr="007F0CEC" w:rsidRDefault="00D86EB6" w:rsidP="00BB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Jović, N. Tesle, Mirkovci</w:t>
            </w:r>
          </w:p>
        </w:tc>
      </w:tr>
      <w:tr w:rsidR="00D86EB6" w:rsidRPr="007F0CEC" w:rsidTr="00D86E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B6" w:rsidRPr="00F538E8" w:rsidRDefault="00D86EB6" w:rsidP="00E52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sz w:val="28"/>
                <w:szCs w:val="28"/>
              </w:rPr>
              <w:t>V. ŽIVOT JE LIJEP I TEŽAK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EB6" w:rsidRPr="00F538E8" w:rsidRDefault="00D86EB6" w:rsidP="00E52E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38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Upućeni smo jedni na druge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D86EB6" w:rsidRPr="00D86EB6" w:rsidRDefault="00D86EB6" w:rsidP="00D86EB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EB6">
              <w:rPr>
                <w:rFonts w:ascii="Times New Roman" w:hAnsi="Times New Roman" w:cs="Times New Roman"/>
                <w:sz w:val="24"/>
                <w:szCs w:val="24"/>
              </w:rPr>
              <w:t xml:space="preserve">Upućeni smo jedni na druge </w:t>
            </w:r>
          </w:p>
        </w:tc>
        <w:tc>
          <w:tcPr>
            <w:tcW w:w="2907" w:type="dxa"/>
          </w:tcPr>
          <w:p w:rsidR="00D86EB6" w:rsidRPr="007F0CEC" w:rsidRDefault="00D86EB6" w:rsidP="00E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Branka Tomić, Zrinski, Nuštar</w:t>
            </w:r>
          </w:p>
          <w:p w:rsidR="00D86EB6" w:rsidRPr="007F0CEC" w:rsidRDefault="00D86EB6" w:rsidP="00E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Snježana Jelaš, A. Cesarec, Ivankovo</w:t>
            </w:r>
          </w:p>
        </w:tc>
      </w:tr>
      <w:tr w:rsidR="00D86EB6" w:rsidRPr="007F0CEC" w:rsidTr="00D86EB6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6" w:rsidRPr="00F538E8" w:rsidRDefault="00D86EB6" w:rsidP="00E52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6" w:rsidRPr="00F538E8" w:rsidRDefault="00D86EB6" w:rsidP="00E52E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2" w:type="dxa"/>
            <w:tcBorders>
              <w:left w:val="single" w:sz="4" w:space="0" w:color="auto"/>
            </w:tcBorders>
          </w:tcPr>
          <w:p w:rsidR="00D86EB6" w:rsidRPr="00D86EB6" w:rsidRDefault="00D86EB6" w:rsidP="00D86EB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6EB6">
              <w:rPr>
                <w:rFonts w:ascii="Times New Roman" w:hAnsi="Times New Roman" w:cs="Times New Roman"/>
                <w:sz w:val="24"/>
                <w:szCs w:val="24"/>
              </w:rPr>
              <w:t>Trebamo jedni druge</w:t>
            </w:r>
          </w:p>
        </w:tc>
        <w:tc>
          <w:tcPr>
            <w:tcW w:w="2907" w:type="dxa"/>
          </w:tcPr>
          <w:p w:rsidR="00D86EB6" w:rsidRPr="007F0CEC" w:rsidRDefault="00D86EB6" w:rsidP="00E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Mihaela Špoljarić, Zrinskih Nuštar</w:t>
            </w:r>
          </w:p>
          <w:p w:rsidR="00D86EB6" w:rsidRPr="007F0CEC" w:rsidRDefault="00D86EB6" w:rsidP="00E5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EC">
              <w:rPr>
                <w:rFonts w:ascii="Times New Roman" w:hAnsi="Times New Roman" w:cs="Times New Roman"/>
                <w:sz w:val="24"/>
                <w:szCs w:val="24"/>
              </w:rPr>
              <w:t>Irena Karajko, S. Cvrković, Stari Mikanovci</w:t>
            </w:r>
          </w:p>
        </w:tc>
      </w:tr>
    </w:tbl>
    <w:p w:rsidR="00037D86" w:rsidRPr="00786FB7" w:rsidRDefault="00037D86">
      <w:pPr>
        <w:rPr>
          <w:rFonts w:ascii="Times New Roman" w:hAnsi="Times New Roman" w:cs="Times New Roman"/>
          <w:sz w:val="28"/>
          <w:szCs w:val="28"/>
        </w:rPr>
      </w:pPr>
    </w:p>
    <w:sectPr w:rsidR="00037D86" w:rsidRPr="00786FB7" w:rsidSect="0003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0F94"/>
    <w:multiLevelType w:val="hybridMultilevel"/>
    <w:tmpl w:val="2A6CDEEE"/>
    <w:lvl w:ilvl="0" w:tplc="C3CABCEC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62F2"/>
    <w:multiLevelType w:val="hybridMultilevel"/>
    <w:tmpl w:val="5DC0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5317D"/>
    <w:multiLevelType w:val="hybridMultilevel"/>
    <w:tmpl w:val="0A640928"/>
    <w:lvl w:ilvl="0" w:tplc="38DE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1D7E"/>
    <w:multiLevelType w:val="hybridMultilevel"/>
    <w:tmpl w:val="5DC0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FB7"/>
    <w:rsid w:val="00037D86"/>
    <w:rsid w:val="000970A9"/>
    <w:rsid w:val="000B5D1B"/>
    <w:rsid w:val="000D28D7"/>
    <w:rsid w:val="005E7DDA"/>
    <w:rsid w:val="006177CD"/>
    <w:rsid w:val="00701C31"/>
    <w:rsid w:val="00786FB7"/>
    <w:rsid w:val="007F0CEC"/>
    <w:rsid w:val="008A3C25"/>
    <w:rsid w:val="009172FD"/>
    <w:rsid w:val="00953760"/>
    <w:rsid w:val="00AB1D59"/>
    <w:rsid w:val="00C06862"/>
    <w:rsid w:val="00C406E8"/>
    <w:rsid w:val="00D86EB6"/>
    <w:rsid w:val="00D91C88"/>
    <w:rsid w:val="00E55174"/>
    <w:rsid w:val="00EE2CC2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D32A-5269-4960-B8C6-1E1D5501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86F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8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11</cp:revision>
  <dcterms:created xsi:type="dcterms:W3CDTF">2015-03-12T15:42:00Z</dcterms:created>
  <dcterms:modified xsi:type="dcterms:W3CDTF">2015-03-13T19:09:00Z</dcterms:modified>
</cp:coreProperties>
</file>